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DD" w:rsidRDefault="006462B7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9738DD" w:rsidRDefault="009738DD">
      <w:pPr>
        <w:ind w:leftChars="0" w:left="0" w:firstLineChars="0" w:firstLine="0"/>
        <w:rPr>
          <w:sz w:val="20"/>
          <w:szCs w:val="20"/>
        </w:rPr>
      </w:pPr>
    </w:p>
    <w:p w:rsidR="009738DD" w:rsidRDefault="006462B7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-389255</wp:posOffset>
                </wp:positionV>
                <wp:extent cx="4471035" cy="28575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0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738DD" w:rsidRDefault="006462B7">
                            <w:pPr>
                              <w:spacing w:line="258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FORMAT SURAT KETERANGAN PENYANDANG DISABILITAS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6" o:spid="_x0000_s1026" o:spt="1" style="position:absolute;left:0pt;margin-left:61.35pt;margin-top:-30.65pt;height:22.5pt;width:352.05pt;z-index:251659264;mso-width-relative:page;mso-height-relative:page;" fillcolor="#FFFFFF" filled="t" stroked="t" coordsize="21600,21600" o:gfxdata="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q6pfHWAAAACwEAAA8AAAAAAAAAAQAgAAAAIgAAAGRy&#10;cy9kb3ducmV2LnhtbFBLAQIUABQAAAAIAIdO4kCtTijYQAIAALUEAAAOAAAAAAAAAAEAIAAAACUB&#10;AABkcnMvZTJvRG9jLnhtbFBLBQYAAAAABgAGAFkBAADXBQAAAAA=&#10;">
                <v:fill on="t" focussize="0,0"/>
                <v:stroke color="#000000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3.59842519685039pt,7.1988188976378pt,3.59842519685039pt">
                  <w:txbxContent>
                    <w:p>
                      <w:pPr>
                        <w:spacing w:line="258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</w:rPr>
                        <w:t>FORMAT SURAT KETERANGAN PENYANDANG DISABILITAS</w:t>
                      </w:r>
                    </w:p>
                  </w:txbxContent>
                </v:textbox>
              </v:rect>
            </w:pict>
          </mc:Fallback>
        </mc:AlternateContent>
      </w:r>
    </w:p>
    <w:p w:rsidR="009738DD" w:rsidRDefault="009738DD">
      <w:pP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:rsidR="009738DD" w:rsidRDefault="006462B7">
      <w:pP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KOP SURAT RUMAH SAKIT PEMERINTAH / PUSKESMAS</w:t>
      </w:r>
    </w:p>
    <w:p w:rsidR="009738DD" w:rsidRDefault="009738DD">
      <w:pP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</w:p>
    <w:p w:rsidR="009738DD" w:rsidRDefault="006462B7">
      <w:pP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SURAT KETERANGAN</w:t>
      </w:r>
    </w:p>
    <w:p w:rsidR="009738DD" w:rsidRDefault="009738DD">
      <w:pP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</w:p>
    <w:tbl>
      <w:tblPr>
        <w:tblW w:w="9866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9738DD">
        <w:tc>
          <w:tcPr>
            <w:tcW w:w="9866" w:type="dxa"/>
          </w:tcPr>
          <w:p w:rsidR="009738DD" w:rsidRDefault="006462B7">
            <w:pPr>
              <w:tabs>
                <w:tab w:val="left" w:pos="0"/>
                <w:tab w:val="left" w:pos="4548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Nama                   :                                                                          Jenis Kelamin</w:t>
            </w:r>
            <w:r w:rsidR="00A17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: Laki / Perempuan </w:t>
            </w:r>
            <w:bookmarkStart w:id="0" w:name="_GoBack"/>
            <w:bookmarkEnd w:id="0"/>
          </w:p>
        </w:tc>
      </w:tr>
      <w:tr w:rsidR="009738DD">
        <w:tc>
          <w:tcPr>
            <w:tcW w:w="9866" w:type="dxa"/>
          </w:tcPr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Umur                    :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NIK                       :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Ada Disabilitas     : Ya / Tidak </w:t>
            </w:r>
            <w:r>
              <w:rPr>
                <w:color w:val="000000"/>
                <w:vertAlign w:val="superscript"/>
              </w:rPr>
              <w:t>*)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Lokasi Disabilitas :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Susunan syaraf pusat;</w:t>
            </w:r>
          </w:p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Sebutkan ________________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Organ Penginderaan;</w:t>
            </w:r>
          </w:p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Sebutkan ________________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Extremitas atas kanan/kiri/keduanya </w:t>
            </w:r>
            <w:r>
              <w:rPr>
                <w:color w:val="000000"/>
                <w:vertAlign w:val="superscript"/>
              </w:rPr>
              <w:t>*)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Tangan dominan kanan /kiri </w:t>
            </w:r>
            <w:r>
              <w:rPr>
                <w:color w:val="000000"/>
                <w:vertAlign w:val="superscript"/>
              </w:rPr>
              <w:t>*)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Extremitas bawah kanan/kiri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Lain – Lain _______________</w:t>
            </w:r>
          </w:p>
          <w:p w:rsidR="009738DD" w:rsidRDefault="009738DD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9738DD">
        <w:tc>
          <w:tcPr>
            <w:tcW w:w="9866" w:type="dxa"/>
          </w:tcPr>
          <w:p w:rsidR="009738DD" w:rsidRDefault="006462B7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ANAMNESIS</w:t>
            </w:r>
            <w:r>
              <w:rPr>
                <w:b/>
                <w:color w:val="000000"/>
                <w:vertAlign w:val="superscript"/>
              </w:rPr>
              <w:t>**)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Riwayat disabilitas :    -    Sejak lahir, diagnosa _________________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Sesudah kecelakaan, pada tahun ___________, diagnosa __________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Sesudah sakit, pada </w:t>
            </w:r>
            <w:r>
              <w:rPr>
                <w:color w:val="000000"/>
              </w:rPr>
              <w:t>tahun __________, diagnosia ________________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Kemampuan mengurus diri </w:t>
            </w:r>
            <w:r>
              <w:rPr>
                <w:color w:val="000000"/>
                <w:vertAlign w:val="superscript"/>
              </w:rPr>
              <w:t>*)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Mampu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Sebagian besar bisa, jelaskan yang tidak bisa _________________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Perlu bantuan penuh orang lain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Bepergian keluar rumah:</w:t>
            </w:r>
          </w:p>
          <w:p w:rsidR="009738DD" w:rsidRDefault="006462B7">
            <w:pPr>
              <w:numPr>
                <w:ilvl w:val="0"/>
                <w:numId w:val="1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-Bisa sendiri /perlu diantar anggota keluarga</w:t>
            </w:r>
            <w:r>
              <w:rPr>
                <w:color w:val="000000"/>
                <w:vertAlign w:val="superscript"/>
              </w:rPr>
              <w:t>*)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HASIL PEMERIKSAAN </w:t>
            </w:r>
            <w:r>
              <w:rPr>
                <w:b/>
                <w:color w:val="000000"/>
                <w:vertAlign w:val="superscript"/>
              </w:rPr>
              <w:t>**)</w:t>
            </w:r>
          </w:p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Jenis Disabilitas :</w:t>
            </w:r>
          </w:p>
          <w:p w:rsidR="009738DD" w:rsidRDefault="006462B7">
            <w:pPr>
              <w:numPr>
                <w:ilvl w:val="0"/>
                <w:numId w:val="3"/>
              </w:numPr>
              <w:spacing w:line="240" w:lineRule="auto"/>
              <w:ind w:leftChars="103" w:left="50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Disabilitas Fisik</w:t>
            </w:r>
          </w:p>
          <w:p w:rsidR="009738DD" w:rsidRDefault="006462B7">
            <w:pPr>
              <w:numPr>
                <w:ilvl w:val="0"/>
                <w:numId w:val="4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Amputasi (Tangan /Kaki)</w:t>
            </w:r>
            <w:r>
              <w:rPr>
                <w:color w:val="000000"/>
                <w:vertAlign w:val="superscript"/>
              </w:rPr>
              <w:t>*)</w:t>
            </w:r>
          </w:p>
          <w:p w:rsidR="009738DD" w:rsidRDefault="006462B7">
            <w:pPr>
              <w:numPr>
                <w:ilvl w:val="0"/>
                <w:numId w:val="4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Kelemahan bagian atas anggota gerak atas dan bawah</w:t>
            </w:r>
          </w:p>
          <w:p w:rsidR="009738DD" w:rsidRDefault="006462B7">
            <w:pPr>
              <w:numPr>
                <w:ilvl w:val="0"/>
                <w:numId w:val="4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Paraplegi (anggota tubuh bagian bawah yang meliputi kedua tungkai dan organ panggul)</w:t>
            </w:r>
          </w:p>
          <w:p w:rsidR="009738DD" w:rsidRDefault="006462B7">
            <w:pPr>
              <w:numPr>
                <w:ilvl w:val="0"/>
                <w:numId w:val="4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Cerebral Palsy (CP)</w:t>
            </w:r>
          </w:p>
          <w:p w:rsidR="009738DD" w:rsidRDefault="006462B7">
            <w:pPr>
              <w:numPr>
                <w:ilvl w:val="0"/>
                <w:numId w:val="3"/>
              </w:numPr>
              <w:spacing w:line="240" w:lineRule="auto"/>
              <w:ind w:leftChars="103" w:left="50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Disabilitas </w:t>
            </w:r>
            <w:r>
              <w:rPr>
                <w:color w:val="000000"/>
              </w:rPr>
              <w:t>Sensorik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>Netra</w:t>
            </w:r>
          </w:p>
          <w:p w:rsidR="009738DD" w:rsidRDefault="006462B7">
            <w:pPr>
              <w:numPr>
                <w:ilvl w:val="0"/>
                <w:numId w:val="6"/>
              </w:numPr>
              <w:spacing w:line="240" w:lineRule="auto"/>
              <w:ind w:leftChars="349" w:left="1039" w:hangingChars="123" w:hanging="271"/>
              <w:jc w:val="both"/>
              <w:rPr>
                <w:color w:val="000000"/>
              </w:rPr>
            </w:pPr>
            <w:r>
              <w:rPr>
                <w:color w:val="000000"/>
              </w:rPr>
              <w:t>Buta total</w:t>
            </w:r>
          </w:p>
          <w:p w:rsidR="009738DD" w:rsidRDefault="006462B7">
            <w:pPr>
              <w:numPr>
                <w:ilvl w:val="0"/>
                <w:numId w:val="6"/>
              </w:numPr>
              <w:spacing w:line="240" w:lineRule="auto"/>
              <w:ind w:leftChars="349" w:left="1039" w:hangingChars="123" w:hanging="271"/>
              <w:jc w:val="both"/>
              <w:rPr>
                <w:color w:val="000000"/>
              </w:rPr>
            </w:pPr>
            <w:r>
              <w:rPr>
                <w:color w:val="000000"/>
              </w:rPr>
              <w:t>Persepsi cahaya /low vision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>Rungu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>Wicara</w:t>
            </w:r>
          </w:p>
          <w:p w:rsidR="009738DD" w:rsidRDefault="006462B7">
            <w:pPr>
              <w:numPr>
                <w:ilvl w:val="0"/>
                <w:numId w:val="6"/>
              </w:numPr>
              <w:spacing w:line="240" w:lineRule="auto"/>
              <w:ind w:leftChars="349" w:left="1039" w:hangingChars="123" w:hanging="271"/>
              <w:jc w:val="both"/>
              <w:rPr>
                <w:color w:val="000000"/>
              </w:rPr>
            </w:pPr>
            <w:r>
              <w:rPr>
                <w:color w:val="000000"/>
              </w:rPr>
              <w:t>Disabilitas Intelektual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>Disabilitas grahita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>Down syndrome</w:t>
            </w:r>
          </w:p>
          <w:p w:rsidR="009738DD" w:rsidRDefault="006462B7">
            <w:pPr>
              <w:numPr>
                <w:ilvl w:val="0"/>
                <w:numId w:val="6"/>
              </w:numPr>
              <w:spacing w:line="240" w:lineRule="auto"/>
              <w:ind w:leftChars="349" w:left="1039" w:hangingChars="123" w:hanging="271"/>
              <w:jc w:val="both"/>
              <w:rPr>
                <w:color w:val="000000"/>
              </w:rPr>
            </w:pPr>
            <w:r>
              <w:rPr>
                <w:color w:val="000000"/>
              </w:rPr>
              <w:t>Disabilitas Mental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>Psikososial (Skizofrenia, Bipolar, Depresi, Anxietas dan Gangguan Kepribadian )</w:t>
            </w:r>
            <w:r>
              <w:rPr>
                <w:color w:val="000000"/>
                <w:vertAlign w:val="superscript"/>
              </w:rPr>
              <w:t>*)</w:t>
            </w:r>
          </w:p>
          <w:p w:rsidR="009738DD" w:rsidRDefault="006462B7">
            <w:pPr>
              <w:numPr>
                <w:ilvl w:val="0"/>
                <w:numId w:val="5"/>
              </w:numPr>
              <w:spacing w:line="240" w:lineRule="auto"/>
              <w:ind w:leftChars="229" w:left="770" w:hangingChars="121" w:hanging="26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Disabilitas perkembangan (Autis /Hiperaktif) </w:t>
            </w:r>
            <w:r>
              <w:rPr>
                <w:color w:val="000000"/>
                <w:vertAlign w:val="superscript"/>
              </w:rPr>
              <w:t>*)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Derajat Disabilitas Fisik :</w:t>
            </w:r>
          </w:p>
          <w:p w:rsidR="009738DD" w:rsidRDefault="006462B7">
            <w:pPr>
              <w:numPr>
                <w:ilvl w:val="0"/>
                <w:numId w:val="7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Derajat 1 : mampu melaksanakan aktivitas atau mempertahankan sikap dengan kesulitan</w:t>
            </w:r>
          </w:p>
          <w:p w:rsidR="009738DD" w:rsidRDefault="006462B7">
            <w:pPr>
              <w:numPr>
                <w:ilvl w:val="0"/>
                <w:numId w:val="7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Derajat 2 : mampu melaksanakan kegiatan atau mempertahankan sikap dengan bantuan alat bantu</w:t>
            </w:r>
          </w:p>
          <w:p w:rsidR="009738DD" w:rsidRDefault="006462B7">
            <w:pPr>
              <w:numPr>
                <w:ilvl w:val="0"/>
                <w:numId w:val="7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Derajat 3 : mampu melaksanakan aktivitas, sebagian memerlukan bantuan orang lain, dengan atau tanpa alat bantu</w:t>
            </w:r>
          </w:p>
          <w:p w:rsidR="009738DD" w:rsidRDefault="006462B7">
            <w:pPr>
              <w:numPr>
                <w:ilvl w:val="0"/>
                <w:numId w:val="7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Derajat 4 : dalam melaksanakan aktivitas, tergantung penuh terhadap pengawasan orang lain</w:t>
            </w:r>
          </w:p>
          <w:p w:rsidR="009738DD" w:rsidRDefault="006462B7">
            <w:pPr>
              <w:numPr>
                <w:ilvl w:val="0"/>
                <w:numId w:val="7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Derajat 5 : tidak mampu melakukan aktivitas tanpa bantu</w:t>
            </w:r>
            <w:r>
              <w:rPr>
                <w:color w:val="000000"/>
              </w:rPr>
              <w:t>an penuh orang lain dan tersedianya lingkungan khusus</w:t>
            </w:r>
          </w:p>
          <w:p w:rsidR="009738DD" w:rsidRDefault="006462B7">
            <w:pPr>
              <w:numPr>
                <w:ilvl w:val="0"/>
                <w:numId w:val="7"/>
              </w:numPr>
              <w:spacing w:line="240" w:lineRule="auto"/>
              <w:ind w:leftChars="226" w:left="77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Derajat 6 : tidak mampu penuh melaksanakan kegiatan sehari-hari meskipun dibantu penuh orang lain.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Kemampuan Mobilitas:</w:t>
            </w:r>
          </w:p>
          <w:p w:rsidR="009738DD" w:rsidRDefault="006462B7">
            <w:pPr>
              <w:numPr>
                <w:ilvl w:val="0"/>
                <w:numId w:val="8"/>
              </w:numPr>
              <w:spacing w:line="240" w:lineRule="auto"/>
              <w:ind w:leftChars="267" w:left="86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Jalan /jalan perlahan /jalan dengan alat bantu /tidak mampu jalan</w:t>
            </w:r>
            <w:r>
              <w:rPr>
                <w:color w:val="000000"/>
                <w:vertAlign w:val="superscript"/>
              </w:rPr>
              <w:t>*)</w:t>
            </w:r>
          </w:p>
          <w:p w:rsidR="009738DD" w:rsidRDefault="006462B7">
            <w:pPr>
              <w:numPr>
                <w:ilvl w:val="0"/>
                <w:numId w:val="8"/>
              </w:numPr>
              <w:spacing w:line="240" w:lineRule="auto"/>
              <w:ind w:leftChars="267" w:left="86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Naik tangga /</w:t>
            </w:r>
            <w:r>
              <w:rPr>
                <w:color w:val="000000"/>
              </w:rPr>
              <w:t>naik tangga perlahan /tidak mampu naik tangga</w:t>
            </w:r>
            <w:r>
              <w:rPr>
                <w:color w:val="000000"/>
                <w:vertAlign w:val="superscript"/>
              </w:rPr>
              <w:t>*)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Gangguan Extremitas atas : __________________</w:t>
            </w:r>
          </w:p>
          <w:p w:rsidR="009738DD" w:rsidRDefault="006462B7">
            <w:pPr>
              <w:numPr>
                <w:ilvl w:val="0"/>
                <w:numId w:val="9"/>
              </w:numPr>
              <w:spacing w:line="240" w:lineRule="auto"/>
              <w:ind w:leftChars="267" w:left="86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Kanan : Kekuatan 5 /4 /3 /2 /1 /0</w:t>
            </w:r>
          </w:p>
          <w:p w:rsidR="009738DD" w:rsidRDefault="006462B7">
            <w:pPr>
              <w:numPr>
                <w:ilvl w:val="0"/>
                <w:numId w:val="9"/>
              </w:numPr>
              <w:spacing w:line="240" w:lineRule="auto"/>
              <w:ind w:leftChars="267" w:left="86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Kiri      : kekuatan 5 /4 /3 /2 /1 /0</w:t>
            </w:r>
          </w:p>
          <w:p w:rsidR="009738DD" w:rsidRDefault="006462B7">
            <w:pPr>
              <w:tabs>
                <w:tab w:val="left" w:pos="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Gangguan Extremitas bawah : __________________</w:t>
            </w:r>
          </w:p>
          <w:p w:rsidR="009738DD" w:rsidRDefault="006462B7">
            <w:pPr>
              <w:numPr>
                <w:ilvl w:val="0"/>
                <w:numId w:val="10"/>
              </w:numPr>
              <w:spacing w:line="240" w:lineRule="auto"/>
              <w:ind w:leftChars="267" w:left="86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>Kanan : Kekuatan 5 /4 /3 /2 /1 /0</w:t>
            </w:r>
          </w:p>
          <w:p w:rsidR="009738DD" w:rsidRDefault="006462B7">
            <w:pPr>
              <w:numPr>
                <w:ilvl w:val="0"/>
                <w:numId w:val="10"/>
              </w:numPr>
              <w:spacing w:line="240" w:lineRule="auto"/>
              <w:ind w:leftChars="267" w:left="860" w:hangingChars="124" w:hanging="27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Kiri    </w:t>
            </w:r>
            <w:r>
              <w:rPr>
                <w:color w:val="000000"/>
              </w:rPr>
              <w:t xml:space="preserve">  : kekuatan 5 /4 /3 /2 /1 /0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Alat bantu yang digunakan : Ada /Tidak</w:t>
            </w:r>
            <w:r>
              <w:rPr>
                <w:color w:val="000000"/>
                <w:vertAlign w:val="superscript"/>
              </w:rPr>
              <w:t>*)</w:t>
            </w:r>
            <w:r>
              <w:rPr>
                <w:color w:val="000000"/>
              </w:rPr>
              <w:t>, sebutkan _______________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0" w:left="231" w:hangingChars="105" w:hanging="231"/>
              <w:jc w:val="both"/>
              <w:rPr>
                <w:color w:val="000000"/>
              </w:rPr>
            </w:pPr>
            <w:r>
              <w:rPr>
                <w:color w:val="000000"/>
              </w:rPr>
              <w:t>Penyakit lain : Ada /Tidak</w:t>
            </w:r>
            <w:r>
              <w:rPr>
                <w:color w:val="000000"/>
                <w:vertAlign w:val="superscript"/>
              </w:rPr>
              <w:t>*)</w:t>
            </w:r>
            <w:r>
              <w:rPr>
                <w:color w:val="000000"/>
              </w:rPr>
              <w:t>, sebutkan _______________</w:t>
            </w:r>
          </w:p>
        </w:tc>
      </w:tr>
      <w:tr w:rsidR="009738DD">
        <w:tc>
          <w:tcPr>
            <w:tcW w:w="9866" w:type="dxa"/>
          </w:tcPr>
          <w:p w:rsidR="009738DD" w:rsidRDefault="006462B7">
            <w:pPr>
              <w:numPr>
                <w:ilvl w:val="0"/>
                <w:numId w:val="2"/>
              </w:numPr>
              <w:spacing w:line="240" w:lineRule="auto"/>
              <w:ind w:leftChars="-59" w:left="231" w:hangingChars="164" w:hanging="361"/>
              <w:jc w:val="both"/>
              <w:rPr>
                <w:color w:val="000000"/>
              </w:rPr>
            </w:pPr>
            <w:r>
              <w:rPr>
                <w:color w:val="000000"/>
              </w:rPr>
              <w:t>Pengobatan : Ada /Tidak</w:t>
            </w:r>
            <w:r>
              <w:rPr>
                <w:color w:val="000000"/>
                <w:vertAlign w:val="superscript"/>
              </w:rPr>
              <w:t>*)</w:t>
            </w:r>
            <w:r>
              <w:rPr>
                <w:color w:val="000000"/>
              </w:rPr>
              <w:t>, sebutkan _______________</w:t>
            </w:r>
          </w:p>
        </w:tc>
      </w:tr>
      <w:tr w:rsidR="009738DD">
        <w:tc>
          <w:tcPr>
            <w:tcW w:w="9866" w:type="dxa"/>
          </w:tcPr>
          <w:p w:rsidR="009738DD" w:rsidRDefault="009738D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9738DD" w:rsidRDefault="006462B7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Catatan Tambahan lainnya :</w:t>
            </w:r>
          </w:p>
          <w:p w:rsidR="009738DD" w:rsidRDefault="009738DD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9738DD">
        <w:tc>
          <w:tcPr>
            <w:tcW w:w="9866" w:type="dxa"/>
          </w:tcPr>
          <w:p w:rsidR="009738DD" w:rsidRDefault="009738DD">
            <w:pP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b/>
          <w:color w:val="00000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b/>
          <w:color w:val="00000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b/>
          <w:color w:val="000000"/>
        </w:rPr>
      </w:pP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Tempat dan </w:t>
      </w:r>
      <w:r>
        <w:rPr>
          <w:color w:val="000000"/>
          <w:sz w:val="20"/>
          <w:szCs w:val="20"/>
        </w:rPr>
        <w:t>Tanggal Pemeriksaan</w:t>
      </w: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Dokter yang memeriksa</w:t>
      </w: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Nama</w:t>
      </w: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NIP.</w:t>
      </w: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Keterangan:</w:t>
      </w: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*) Coret yang tidak perlu</w:t>
      </w:r>
    </w:p>
    <w:p w:rsidR="009738DD" w:rsidRDefault="006462B7">
      <w:pP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**) Wajib diisi rincian terkait deskripsi kondisi disabilitas</w:t>
      </w: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tabs>
          <w:tab w:val="left" w:pos="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738DD" w:rsidRDefault="009738DD">
      <w:pPr>
        <w:ind w:left="0" w:hanging="2"/>
      </w:pPr>
    </w:p>
    <w:sectPr w:rsidR="009738DD">
      <w:pgSz w:w="12240" w:h="18709"/>
      <w:pgMar w:top="14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B7" w:rsidRDefault="006462B7">
      <w:pPr>
        <w:spacing w:line="240" w:lineRule="auto"/>
        <w:ind w:left="0" w:hanging="2"/>
      </w:pPr>
      <w:r>
        <w:separator/>
      </w:r>
    </w:p>
  </w:endnote>
  <w:endnote w:type="continuationSeparator" w:id="0">
    <w:p w:rsidR="006462B7" w:rsidRDefault="006462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elidon Hv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B7" w:rsidRDefault="006462B7">
      <w:pPr>
        <w:ind w:left="0" w:hanging="2"/>
      </w:pPr>
      <w:r>
        <w:separator/>
      </w:r>
    </w:p>
  </w:footnote>
  <w:footnote w:type="continuationSeparator" w:id="0">
    <w:p w:rsidR="006462B7" w:rsidRDefault="006462B7">
      <w:pPr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730D"/>
    <w:multiLevelType w:val="multilevel"/>
    <w:tmpl w:val="2A06730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5DE0"/>
    <w:multiLevelType w:val="multilevel"/>
    <w:tmpl w:val="2FDD5DE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261094"/>
    <w:multiLevelType w:val="multilevel"/>
    <w:tmpl w:val="32261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217AF"/>
    <w:multiLevelType w:val="multilevel"/>
    <w:tmpl w:val="38D217AF"/>
    <w:lvl w:ilvl="0">
      <w:start w:val="1"/>
      <w:numFmt w:val="bullet"/>
      <w:lvlText w:val="-"/>
      <w:lvlJc w:val="left"/>
      <w:pPr>
        <w:ind w:left="23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0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687C2E"/>
    <w:multiLevelType w:val="multilevel"/>
    <w:tmpl w:val="48687C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96F69"/>
    <w:multiLevelType w:val="multilevel"/>
    <w:tmpl w:val="62D96F6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15DE5"/>
    <w:multiLevelType w:val="multilevel"/>
    <w:tmpl w:val="67A15DE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23CE9"/>
    <w:multiLevelType w:val="multilevel"/>
    <w:tmpl w:val="6B323CE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FD9"/>
    <w:multiLevelType w:val="multilevel"/>
    <w:tmpl w:val="75E94FD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54D68"/>
    <w:multiLevelType w:val="multilevel"/>
    <w:tmpl w:val="79754D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8C"/>
    <w:rsid w:val="00021190"/>
    <w:rsid w:val="00077FC2"/>
    <w:rsid w:val="004956D9"/>
    <w:rsid w:val="006462B7"/>
    <w:rsid w:val="006B0F3E"/>
    <w:rsid w:val="007A4D6B"/>
    <w:rsid w:val="008521AC"/>
    <w:rsid w:val="0089528E"/>
    <w:rsid w:val="00913C0D"/>
    <w:rsid w:val="00966A6C"/>
    <w:rsid w:val="009738DD"/>
    <w:rsid w:val="00A173EF"/>
    <w:rsid w:val="00AC568C"/>
    <w:rsid w:val="00AF4632"/>
    <w:rsid w:val="00BA4498"/>
    <w:rsid w:val="00C02295"/>
    <w:rsid w:val="00D567E3"/>
    <w:rsid w:val="00E33ECB"/>
    <w:rsid w:val="00EB2314"/>
    <w:rsid w:val="00F02DFD"/>
    <w:rsid w:val="00F0608C"/>
    <w:rsid w:val="1595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7D7DC2A-0447-4E5F-B59D-F1EC893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259" w:lineRule="auto"/>
      <w:ind w:leftChars="-1" w:left="-1" w:hangingChars="1" w:hanging="1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BKD1901</dc:creator>
  <cp:lastModifiedBy>hp</cp:lastModifiedBy>
  <cp:revision>5</cp:revision>
  <cp:lastPrinted>2022-10-31T10:56:00Z</cp:lastPrinted>
  <dcterms:created xsi:type="dcterms:W3CDTF">2023-09-16T02:27:00Z</dcterms:created>
  <dcterms:modified xsi:type="dcterms:W3CDTF">2024-08-18T01:01:00Z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1057-12.2.0.13215</vt:lpwstr>
  </property>
  <property fmtid="{D5CDD505-2E9C-101B-9397-08002B2CF9AE}" pid="3" name="ICV">
    <vt:lpwstr>C23012E9D6A54B8D82F0487A6DF1BBFB_13</vt:lpwstr>
  </property>
</Properties>
</file>